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86" w:rsidRPr="00F95381" w:rsidRDefault="003F6E86" w:rsidP="00F953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95381">
        <w:rPr>
          <w:rFonts w:ascii="TimesNewRomanPSMT" w:hAnsi="TimesNewRomanPSMT" w:cs="TimesNewRomanPSMT"/>
          <w:sz w:val="24"/>
          <w:szCs w:val="24"/>
        </w:rPr>
        <w:t>Wykaz podstawowych jednostek służby medycyny pracy z terenu województwa opolskiego przeprowadzających badania profilaktyczne w roku 2022 kandydatów do szkół ponadpodstawowych i wyższych, uczniów tych szk</w:t>
      </w:r>
      <w:r w:rsidR="006F625B">
        <w:rPr>
          <w:rFonts w:ascii="TimesNewRomanPSMT" w:hAnsi="TimesNewRomanPSMT" w:cs="TimesNewRomanPSMT"/>
          <w:sz w:val="24"/>
          <w:szCs w:val="24"/>
        </w:rPr>
        <w:t>ół</w:t>
      </w:r>
      <w:bookmarkStart w:id="0" w:name="_GoBack"/>
      <w:bookmarkEnd w:id="0"/>
      <w:r w:rsidRPr="00F95381">
        <w:rPr>
          <w:rFonts w:ascii="TimesNewRomanPSMT" w:hAnsi="TimesNewRomanPSMT" w:cs="TimesNewRomanPSMT"/>
          <w:sz w:val="24"/>
          <w:szCs w:val="24"/>
        </w:rPr>
        <w:t xml:space="preserve"> oraz studentów i uczestników studiów doktoranckich, którzy w trakcie praktycznej nauki zawodu lub studiów są narażeni na działanie czynników szkodliwych, uciążliwych lub niebezpiecznych.</w:t>
      </w:r>
    </w:p>
    <w:p w:rsidR="003F6E86" w:rsidRPr="00F95381" w:rsidRDefault="003F6E86" w:rsidP="00F953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95381">
        <w:rPr>
          <w:rFonts w:ascii="TimesNewRomanPSMT" w:hAnsi="TimesNewRomanPSMT" w:cs="TimesNewRomanPSMT"/>
          <w:sz w:val="24"/>
          <w:szCs w:val="24"/>
        </w:rPr>
        <w:t>Wykaz dostępny jest również na stronach internetowych WOMP www.womp.opole.pl</w:t>
      </w:r>
    </w:p>
    <w:p w:rsidR="003F6E86" w:rsidRPr="00F95381" w:rsidRDefault="003F6E86" w:rsidP="00F953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95381">
        <w:rPr>
          <w:rFonts w:ascii="TimesNewRomanPSMT" w:hAnsi="TimesNewRomanPSMT" w:cs="TimesNewRomanPSMT"/>
          <w:sz w:val="24"/>
          <w:szCs w:val="24"/>
        </w:rPr>
        <w:t>oraz www.wompopole.biuletyn.info.pl</w:t>
      </w:r>
    </w:p>
    <w:p w:rsidR="003F6E86" w:rsidRPr="003F6E86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95381" w:rsidRDefault="00F95381" w:rsidP="003F6E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F6E86" w:rsidRPr="003F6E86" w:rsidRDefault="003F6E86" w:rsidP="003F6E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6E8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Wykaz podstawowych jednostek medycyny pracy badających uczniów i studentów na terenie województwa </w:t>
      </w:r>
      <w:r w:rsidR="00DF2FB4">
        <w:rPr>
          <w:rFonts w:ascii="TimesNewRomanPS-BoldMT" w:hAnsi="TimesNewRomanPS-BoldMT" w:cs="TimesNewRomanPS-BoldMT"/>
          <w:b/>
          <w:bCs/>
          <w:sz w:val="24"/>
          <w:szCs w:val="24"/>
        </w:rPr>
        <w:t>opolskiego w 2022</w:t>
      </w:r>
      <w:r w:rsidR="00C17FC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DF2FB4">
        <w:rPr>
          <w:rFonts w:ascii="TimesNewRomanPS-BoldMT" w:hAnsi="TimesNewRomanPS-BoldMT" w:cs="TimesNewRomanPS-BoldMT"/>
          <w:b/>
          <w:bCs/>
          <w:sz w:val="24"/>
          <w:szCs w:val="24"/>
        </w:rPr>
        <w:t>r.</w:t>
      </w:r>
    </w:p>
    <w:p w:rsidR="003F6E86" w:rsidRPr="003F6E86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F6E86" w:rsidRPr="00F95381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95381">
        <w:rPr>
          <w:rFonts w:ascii="TimesNewRomanPS-BoldMT" w:hAnsi="TimesNewRomanPS-BoldMT" w:cs="TimesNewRomanPS-BoldMT"/>
          <w:b/>
          <w:bCs/>
          <w:sz w:val="24"/>
          <w:szCs w:val="24"/>
        </w:rPr>
        <w:t>POWIAT OPOLE</w:t>
      </w:r>
    </w:p>
    <w:p w:rsidR="003F6E86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„Centrum Zdrowia w Opolu" sp. z o.o.</w:t>
      </w:r>
    </w:p>
    <w:p w:rsidR="003F6E86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45-062 Opole, ul. Kościuszki 2 tel. 77 4020398</w:t>
      </w:r>
    </w:p>
    <w:p w:rsidR="003F6E86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F6E86" w:rsidRPr="00F95381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95381">
        <w:rPr>
          <w:rFonts w:ascii="TimesNewRomanPS-BoldMT" w:hAnsi="TimesNewRomanPS-BoldMT" w:cs="TimesNewRomanPS-BoldMT"/>
          <w:b/>
          <w:bCs/>
          <w:sz w:val="24"/>
          <w:szCs w:val="24"/>
        </w:rPr>
        <w:t>POWIAT PRUDNIK</w:t>
      </w:r>
    </w:p>
    <w:p w:rsidR="003F6E86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Gabinet Medycyny Pracy Irena Florek-Mielniczuk</w:t>
      </w:r>
    </w:p>
    <w:p w:rsidR="003F6E86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lek. med. Irena Florek -Mielniczuk</w:t>
      </w:r>
    </w:p>
    <w:p w:rsidR="003F6E86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48-250 Głogówek, ul. Powstańców 34 tel. 604110729</w:t>
      </w:r>
    </w:p>
    <w:p w:rsidR="003F6E86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3F6E86" w:rsidRPr="00F95381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95381">
        <w:rPr>
          <w:rFonts w:ascii="TimesNewRomanPS-BoldMT" w:hAnsi="TimesNewRomanPS-BoldMT" w:cs="TimesNewRomanPS-BoldMT"/>
          <w:b/>
          <w:bCs/>
          <w:sz w:val="24"/>
          <w:szCs w:val="24"/>
        </w:rPr>
        <w:t>POWIAT NYSA</w:t>
      </w:r>
    </w:p>
    <w:p w:rsidR="003F6E86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Gabinet Internistyczny i Medycyny Pracy</w:t>
      </w:r>
    </w:p>
    <w:p w:rsidR="003F6E86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lek. med. Zofia </w:t>
      </w:r>
      <w:proofErr w:type="spellStart"/>
      <w:r>
        <w:rPr>
          <w:rFonts w:ascii="TimesNewRomanPSMT" w:hAnsi="TimesNewRomanPSMT" w:cs="TimesNewRomanPSMT"/>
        </w:rPr>
        <w:t>Kalwelis</w:t>
      </w:r>
      <w:proofErr w:type="spellEnd"/>
      <w:r>
        <w:rPr>
          <w:rFonts w:ascii="TimesNewRomanPSMT" w:hAnsi="TimesNewRomanPSMT" w:cs="TimesNewRomanPSMT"/>
        </w:rPr>
        <w:t>-Zalewska</w:t>
      </w:r>
    </w:p>
    <w:p w:rsidR="003F6E86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48-303-Nysa,-ul.-Piłsudskiego 47 tel. 77 4333476, 608292711</w:t>
      </w:r>
    </w:p>
    <w:p w:rsidR="003F6E86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3F6E86" w:rsidRPr="00F95381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95381">
        <w:rPr>
          <w:rFonts w:ascii="TimesNewRomanPS-BoldMT" w:hAnsi="TimesNewRomanPS-BoldMT" w:cs="TimesNewRomanPS-BoldMT"/>
          <w:b/>
          <w:bCs/>
          <w:sz w:val="24"/>
          <w:szCs w:val="24"/>
        </w:rPr>
        <w:t>POWIAT NAMYSLOW</w:t>
      </w:r>
    </w:p>
    <w:p w:rsidR="003F6E86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NZOZ „PROFILAKTYK” Halina </w:t>
      </w:r>
      <w:proofErr w:type="spellStart"/>
      <w:r>
        <w:rPr>
          <w:rFonts w:ascii="TimesNewRomanPSMT" w:hAnsi="TimesNewRomanPSMT" w:cs="TimesNewRomanPSMT"/>
        </w:rPr>
        <w:t>Korczowska</w:t>
      </w:r>
      <w:proofErr w:type="spellEnd"/>
    </w:p>
    <w:p w:rsidR="003F6E86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46-100 Namysłów, ul. Kościelna 2 tel. 60253535837</w:t>
      </w:r>
    </w:p>
    <w:p w:rsidR="00F95381" w:rsidRDefault="00F95381" w:rsidP="003F6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3F6E86" w:rsidRPr="00F95381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95381">
        <w:rPr>
          <w:rFonts w:ascii="TimesNewRomanPS-BoldMT" w:hAnsi="TimesNewRomanPS-BoldMT" w:cs="TimesNewRomanPS-BoldMT"/>
          <w:b/>
          <w:bCs/>
          <w:sz w:val="24"/>
          <w:szCs w:val="24"/>
        </w:rPr>
        <w:t>POWIAT KLUCZBORK</w:t>
      </w:r>
    </w:p>
    <w:p w:rsidR="003F6E86" w:rsidRPr="006F625B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F625B">
        <w:rPr>
          <w:rFonts w:ascii="TimesNewRomanPSMT" w:hAnsi="TimesNewRomanPSMT" w:cs="TimesNewRomanPSMT"/>
          <w:lang w:val="en-US"/>
        </w:rPr>
        <w:t xml:space="preserve">P.P.B.P </w:t>
      </w:r>
      <w:r w:rsidR="00F95381" w:rsidRPr="006F625B">
        <w:rPr>
          <w:rFonts w:ascii="TimesNewRomanPSMT" w:hAnsi="TimesNewRomanPSMT" w:cs="TimesNewRomanPSMT"/>
          <w:lang w:val="en-US"/>
        </w:rPr>
        <w:t>„MEDICUM”</w:t>
      </w:r>
    </w:p>
    <w:p w:rsidR="003F6E86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lek. med. Ewa Sobkowiak</w:t>
      </w:r>
    </w:p>
    <w:p w:rsidR="003F6E86" w:rsidRDefault="00F95381" w:rsidP="003F6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46- 200 Kluczbork, ul. Wyczół</w:t>
      </w:r>
      <w:r w:rsidR="003F6E86">
        <w:rPr>
          <w:rFonts w:ascii="TimesNewRomanPSMT" w:hAnsi="TimesNewRomanPSMT" w:cs="TimesNewRomanPSMT"/>
        </w:rPr>
        <w:t>kowskiego 4 tel. 77 4186682</w:t>
      </w:r>
    </w:p>
    <w:p w:rsidR="00F95381" w:rsidRDefault="00F95381" w:rsidP="003F6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3F6E86" w:rsidRPr="00F95381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95381">
        <w:rPr>
          <w:rFonts w:ascii="TimesNewRomanPS-BoldMT" w:hAnsi="TimesNewRomanPS-BoldMT" w:cs="TimesNewRomanPS-BoldMT"/>
          <w:b/>
          <w:bCs/>
          <w:sz w:val="24"/>
          <w:szCs w:val="24"/>
        </w:rPr>
        <w:t>POWIAT KRAPKOWICE</w:t>
      </w:r>
    </w:p>
    <w:p w:rsidR="003F6E86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SN ZOZ </w:t>
      </w:r>
      <w:r w:rsidR="00F95381">
        <w:rPr>
          <w:rFonts w:ascii="TimesNewRomanPSMT" w:hAnsi="TimesNewRomanPSMT" w:cs="TimesNewRomanPSMT"/>
        </w:rPr>
        <w:t>„</w:t>
      </w:r>
      <w:r>
        <w:rPr>
          <w:rFonts w:ascii="TimesNewRomanPSMT" w:hAnsi="TimesNewRomanPSMT" w:cs="TimesNewRomanPSMT"/>
        </w:rPr>
        <w:t>Na Pocztowej</w:t>
      </w:r>
      <w:r w:rsidR="00F95381">
        <w:rPr>
          <w:rFonts w:ascii="TimesNewRomanPSMT" w:hAnsi="TimesNewRomanPSMT" w:cs="TimesNewRomanPSMT"/>
        </w:rPr>
        <w:t>”</w:t>
      </w:r>
      <w:r>
        <w:rPr>
          <w:rFonts w:ascii="TimesNewRomanPSMT" w:hAnsi="TimesNewRomanPSMT" w:cs="TimesNewRomanPSMT"/>
        </w:rPr>
        <w:t xml:space="preserve"> w Krapkowicach</w:t>
      </w:r>
    </w:p>
    <w:p w:rsidR="003F6E86" w:rsidRDefault="003F6E86" w:rsidP="003F6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47- 300 Krapkowice , ul Pocztowa 12, tel</w:t>
      </w:r>
      <w:r w:rsidR="00F95381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504 106</w:t>
      </w:r>
      <w:r w:rsidR="00F95381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053</w:t>
      </w:r>
    </w:p>
    <w:p w:rsidR="00F95381" w:rsidRDefault="00F95381" w:rsidP="003F6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3F6E86" w:rsidRPr="00F95381" w:rsidRDefault="00F95381" w:rsidP="003F6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POWIAT KĘDZIERZYN-KOŹ</w:t>
      </w:r>
      <w:r w:rsidR="003F6E86" w:rsidRPr="00F95381">
        <w:rPr>
          <w:rFonts w:ascii="TimesNewRomanPS-BoldMT" w:hAnsi="TimesNewRomanPS-BoldMT" w:cs="TimesNewRomanPS-BoldMT"/>
          <w:b/>
          <w:bCs/>
          <w:sz w:val="24"/>
          <w:szCs w:val="24"/>
        </w:rPr>
        <w:t>LE</w:t>
      </w:r>
    </w:p>
    <w:p w:rsidR="003F6E86" w:rsidRDefault="00F95381" w:rsidP="003F6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Wojewódzki Oś</w:t>
      </w:r>
      <w:r w:rsidR="003F6E86">
        <w:rPr>
          <w:rFonts w:ascii="TimesNewRomanPSMT" w:hAnsi="TimesNewRomanPSMT" w:cs="TimesNewRomanPSMT"/>
        </w:rPr>
        <w:t>rodek</w:t>
      </w:r>
      <w:r>
        <w:rPr>
          <w:rFonts w:ascii="TimesNewRomanPSMT" w:hAnsi="TimesNewRomanPSMT" w:cs="TimesNewRomanPSMT"/>
        </w:rPr>
        <w:t xml:space="preserve"> Medycyny Pracy w Opolu z/s w Kędzierzynie-Koź</w:t>
      </w:r>
      <w:r w:rsidR="003F6E86">
        <w:rPr>
          <w:rFonts w:ascii="TimesNewRomanPSMT" w:hAnsi="TimesNewRomanPSMT" w:cs="TimesNewRomanPSMT"/>
        </w:rPr>
        <w:t>lu</w:t>
      </w:r>
    </w:p>
    <w:p w:rsidR="00FF2B0B" w:rsidRDefault="00F95381" w:rsidP="003F6E86">
      <w:r>
        <w:rPr>
          <w:rFonts w:ascii="TimesNewRomanPSMT" w:hAnsi="TimesNewRomanPSMT" w:cs="TimesNewRomanPSMT"/>
        </w:rPr>
        <w:t>47-220 Kędzierzyn-Koź</w:t>
      </w:r>
      <w:r w:rsidR="003F6E86">
        <w:rPr>
          <w:rFonts w:ascii="TimesNewRomanPSMT" w:hAnsi="TimesNewRomanPSMT" w:cs="TimesNewRomanPSMT"/>
        </w:rPr>
        <w:t>le, ul. M.</w:t>
      </w:r>
      <w:r>
        <w:rPr>
          <w:rFonts w:ascii="TimesNewRomanPSMT" w:hAnsi="TimesNewRomanPSMT" w:cs="TimesNewRomanPSMT"/>
        </w:rPr>
        <w:t xml:space="preserve"> </w:t>
      </w:r>
      <w:r w:rsidR="003F6E86">
        <w:rPr>
          <w:rFonts w:ascii="TimesNewRomanPSMT" w:hAnsi="TimesNewRomanPSMT" w:cs="TimesNewRomanPSMT"/>
        </w:rPr>
        <w:t>Reja 2A tel. 77 4837732</w:t>
      </w:r>
    </w:p>
    <w:p w:rsidR="00853444" w:rsidRDefault="00853444"/>
    <w:sectPr w:rsidR="0085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86"/>
    <w:rsid w:val="003F6E86"/>
    <w:rsid w:val="00537E3B"/>
    <w:rsid w:val="006F625B"/>
    <w:rsid w:val="00853444"/>
    <w:rsid w:val="00921F04"/>
    <w:rsid w:val="00B424D5"/>
    <w:rsid w:val="00C17FCE"/>
    <w:rsid w:val="00DF2FB4"/>
    <w:rsid w:val="00F95381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Łaba</dc:creator>
  <cp:lastModifiedBy>Egzamin</cp:lastModifiedBy>
  <cp:revision>4</cp:revision>
  <cp:lastPrinted>2022-06-01T12:20:00Z</cp:lastPrinted>
  <dcterms:created xsi:type="dcterms:W3CDTF">2022-05-27T14:26:00Z</dcterms:created>
  <dcterms:modified xsi:type="dcterms:W3CDTF">2022-06-01T12:20:00Z</dcterms:modified>
</cp:coreProperties>
</file>